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C4AF4" w14:textId="77777777" w:rsidR="00D93258" w:rsidRPr="00FC2D7E" w:rsidRDefault="00D57C8B" w:rsidP="00D57C8B">
      <w:pPr>
        <w:jc w:val="center"/>
        <w:rPr>
          <w:b/>
          <w:sz w:val="36"/>
          <w:szCs w:val="36"/>
        </w:rPr>
      </w:pPr>
      <w:r w:rsidRPr="00FC2D7E">
        <w:rPr>
          <w:rFonts w:hint="eastAsia"/>
          <w:b/>
          <w:sz w:val="36"/>
          <w:szCs w:val="36"/>
        </w:rPr>
        <w:t>お知らせ</w:t>
      </w:r>
      <w:r w:rsidR="00FC2D7E" w:rsidRPr="00FC2D7E">
        <w:rPr>
          <w:rFonts w:hint="eastAsia"/>
          <w:b/>
          <w:sz w:val="36"/>
          <w:szCs w:val="36"/>
        </w:rPr>
        <w:t>（重要）</w:t>
      </w:r>
    </w:p>
    <w:p w14:paraId="20F464FC" w14:textId="77777777" w:rsidR="00D57C8B" w:rsidRPr="00FC2D7E" w:rsidRDefault="00D57C8B" w:rsidP="00D57C8B">
      <w:pPr>
        <w:jc w:val="left"/>
        <w:rPr>
          <w:sz w:val="24"/>
          <w:szCs w:val="24"/>
        </w:rPr>
      </w:pPr>
    </w:p>
    <w:p w14:paraId="5AD2D211" w14:textId="77777777" w:rsidR="00D13557" w:rsidRPr="00FC2D7E" w:rsidRDefault="006A154D" w:rsidP="00D57C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２０１８年度</w:t>
      </w:r>
      <w:r w:rsidR="00D57C8B" w:rsidRPr="00FC2D7E">
        <w:rPr>
          <w:rFonts w:hint="eastAsia"/>
          <w:sz w:val="24"/>
          <w:szCs w:val="24"/>
        </w:rPr>
        <w:t>より、技能ライセンステキストの一部</w:t>
      </w:r>
      <w:r w:rsidR="00D13557" w:rsidRPr="00FC2D7E">
        <w:rPr>
          <w:rFonts w:hint="eastAsia"/>
          <w:sz w:val="24"/>
          <w:szCs w:val="24"/>
        </w:rPr>
        <w:t>に</w:t>
      </w:r>
      <w:r w:rsidR="00D57C8B" w:rsidRPr="00FC2D7E">
        <w:rPr>
          <w:rFonts w:hint="eastAsia"/>
          <w:sz w:val="24"/>
          <w:szCs w:val="24"/>
        </w:rPr>
        <w:t>変更があり、</w:t>
      </w:r>
    </w:p>
    <w:p w14:paraId="64D1AAB1" w14:textId="77777777" w:rsidR="00D13557" w:rsidRPr="00FC2D7E" w:rsidRDefault="00D13557" w:rsidP="00D57C8B">
      <w:pPr>
        <w:jc w:val="left"/>
        <w:rPr>
          <w:sz w:val="24"/>
          <w:szCs w:val="24"/>
        </w:rPr>
      </w:pPr>
    </w:p>
    <w:p w14:paraId="5A8E444E" w14:textId="77777777" w:rsidR="00D57C8B" w:rsidRPr="00FC2D7E" w:rsidRDefault="006A154D" w:rsidP="00D57C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テキストが新しくな</w:t>
      </w:r>
      <w:r w:rsidR="00296E49">
        <w:rPr>
          <w:rFonts w:hint="eastAsia"/>
          <w:sz w:val="24"/>
          <w:szCs w:val="24"/>
        </w:rPr>
        <w:t>っています。</w:t>
      </w:r>
    </w:p>
    <w:p w14:paraId="1EDF55C8" w14:textId="77777777" w:rsidR="00D57C8B" w:rsidRPr="00FC2D7E" w:rsidRDefault="00D57C8B" w:rsidP="00D57C8B">
      <w:pPr>
        <w:jc w:val="left"/>
        <w:rPr>
          <w:sz w:val="24"/>
          <w:szCs w:val="24"/>
        </w:rPr>
      </w:pPr>
    </w:p>
    <w:p w14:paraId="78EA8D47" w14:textId="77777777" w:rsidR="00D13557" w:rsidRPr="00FC2D7E" w:rsidRDefault="00D57C8B" w:rsidP="00D57C8B">
      <w:pPr>
        <w:jc w:val="left"/>
        <w:rPr>
          <w:sz w:val="24"/>
          <w:szCs w:val="24"/>
        </w:rPr>
      </w:pPr>
      <w:r w:rsidRPr="00FC2D7E">
        <w:rPr>
          <w:rFonts w:hint="eastAsia"/>
          <w:sz w:val="24"/>
          <w:szCs w:val="24"/>
        </w:rPr>
        <w:t xml:space="preserve">　そのため、強制ではありませんが、新しいテキスト</w:t>
      </w:r>
      <w:r w:rsidR="00D13557" w:rsidRPr="00FC2D7E">
        <w:rPr>
          <w:rFonts w:hint="eastAsia"/>
          <w:sz w:val="24"/>
          <w:szCs w:val="24"/>
        </w:rPr>
        <w:t>を出来るだけ、ご購入</w:t>
      </w:r>
    </w:p>
    <w:p w14:paraId="593AE2C3" w14:textId="77777777" w:rsidR="00D13557" w:rsidRPr="00FC2D7E" w:rsidRDefault="00D13557" w:rsidP="00D57C8B">
      <w:pPr>
        <w:jc w:val="left"/>
        <w:rPr>
          <w:sz w:val="24"/>
          <w:szCs w:val="24"/>
        </w:rPr>
      </w:pPr>
    </w:p>
    <w:p w14:paraId="431A4A5A" w14:textId="77777777" w:rsidR="00D57C8B" w:rsidRPr="00FC2D7E" w:rsidRDefault="00D13557" w:rsidP="00D57C8B">
      <w:pPr>
        <w:jc w:val="left"/>
        <w:rPr>
          <w:sz w:val="24"/>
          <w:szCs w:val="24"/>
        </w:rPr>
      </w:pPr>
      <w:r w:rsidRPr="00FC2D7E">
        <w:rPr>
          <w:rFonts w:hint="eastAsia"/>
          <w:sz w:val="24"/>
          <w:szCs w:val="24"/>
        </w:rPr>
        <w:t>くださいますよう、</w:t>
      </w:r>
      <w:r w:rsidR="00D57C8B" w:rsidRPr="00FC2D7E">
        <w:rPr>
          <w:rFonts w:hint="eastAsia"/>
          <w:sz w:val="24"/>
          <w:szCs w:val="24"/>
        </w:rPr>
        <w:t>お願い</w:t>
      </w:r>
      <w:r w:rsidRPr="00FC2D7E">
        <w:rPr>
          <w:rFonts w:hint="eastAsia"/>
          <w:sz w:val="24"/>
          <w:szCs w:val="24"/>
        </w:rPr>
        <w:t>申し上げます</w:t>
      </w:r>
      <w:r w:rsidR="00D57C8B" w:rsidRPr="00FC2D7E">
        <w:rPr>
          <w:rFonts w:hint="eastAsia"/>
          <w:sz w:val="24"/>
          <w:szCs w:val="24"/>
        </w:rPr>
        <w:t>。</w:t>
      </w:r>
    </w:p>
    <w:p w14:paraId="62A32DAB" w14:textId="77777777" w:rsidR="00D57C8B" w:rsidRPr="00FC2D7E" w:rsidRDefault="00D57C8B" w:rsidP="00D57C8B">
      <w:pPr>
        <w:jc w:val="left"/>
        <w:rPr>
          <w:sz w:val="24"/>
          <w:szCs w:val="24"/>
        </w:rPr>
      </w:pPr>
    </w:p>
    <w:p w14:paraId="291BE432" w14:textId="77777777" w:rsidR="00D13557" w:rsidRPr="00FC2D7E" w:rsidRDefault="00D13557" w:rsidP="00FC2D7E">
      <w:pPr>
        <w:ind w:firstLineChars="100" w:firstLine="240"/>
        <w:jc w:val="left"/>
        <w:rPr>
          <w:sz w:val="24"/>
          <w:szCs w:val="24"/>
        </w:rPr>
      </w:pPr>
      <w:r w:rsidRPr="00FC2D7E">
        <w:rPr>
          <w:rFonts w:hint="eastAsia"/>
          <w:sz w:val="24"/>
          <w:szCs w:val="24"/>
        </w:rPr>
        <w:t>尚、このテキスト</w:t>
      </w:r>
      <w:r w:rsidR="00D57C8B" w:rsidRPr="00FC2D7E">
        <w:rPr>
          <w:rFonts w:hint="eastAsia"/>
          <w:sz w:val="24"/>
          <w:szCs w:val="24"/>
        </w:rPr>
        <w:t>は、コピー厳禁となりますので、購入されない方は、</w:t>
      </w:r>
    </w:p>
    <w:p w14:paraId="2E0E1B4C" w14:textId="77777777" w:rsidR="00D13557" w:rsidRPr="00FC2D7E" w:rsidRDefault="00D13557" w:rsidP="00D13557">
      <w:pPr>
        <w:jc w:val="left"/>
        <w:rPr>
          <w:sz w:val="24"/>
          <w:szCs w:val="24"/>
        </w:rPr>
      </w:pPr>
    </w:p>
    <w:p w14:paraId="6E39F0DF" w14:textId="77777777" w:rsidR="00D13557" w:rsidRPr="00FC2D7E" w:rsidRDefault="00D57C8B" w:rsidP="00D57C8B">
      <w:pPr>
        <w:jc w:val="left"/>
        <w:rPr>
          <w:sz w:val="24"/>
          <w:szCs w:val="24"/>
        </w:rPr>
      </w:pPr>
      <w:r w:rsidRPr="00FC2D7E">
        <w:rPr>
          <w:rFonts w:hint="eastAsia"/>
          <w:sz w:val="24"/>
          <w:szCs w:val="24"/>
        </w:rPr>
        <w:t>講習会内で変更</w:t>
      </w:r>
      <w:r w:rsidR="00D13557" w:rsidRPr="00FC2D7E">
        <w:rPr>
          <w:rFonts w:hint="eastAsia"/>
          <w:sz w:val="24"/>
          <w:szCs w:val="24"/>
        </w:rPr>
        <w:t>を確認し、自分で修正することになります。</w:t>
      </w:r>
    </w:p>
    <w:p w14:paraId="3FDA990B" w14:textId="77777777" w:rsidR="00D13557" w:rsidRPr="00FC2D7E" w:rsidRDefault="00D13557" w:rsidP="00D57C8B">
      <w:pPr>
        <w:jc w:val="left"/>
        <w:rPr>
          <w:sz w:val="24"/>
          <w:szCs w:val="24"/>
        </w:rPr>
      </w:pPr>
    </w:p>
    <w:p w14:paraId="402E028E" w14:textId="77777777" w:rsidR="00D13557" w:rsidRPr="00FC2D7E" w:rsidRDefault="00D13557" w:rsidP="00D57C8B">
      <w:pPr>
        <w:jc w:val="left"/>
        <w:rPr>
          <w:sz w:val="24"/>
          <w:szCs w:val="24"/>
        </w:rPr>
      </w:pPr>
      <w:r w:rsidRPr="00FC2D7E">
        <w:rPr>
          <w:rFonts w:hint="eastAsia"/>
          <w:sz w:val="24"/>
          <w:szCs w:val="24"/>
        </w:rPr>
        <w:t xml:space="preserve">　また、受講時間も、１単位９０分から、１単位６０分に変更</w:t>
      </w:r>
      <w:r w:rsidR="00FC2D7E" w:rsidRPr="00FC2D7E">
        <w:rPr>
          <w:rFonts w:hint="eastAsia"/>
          <w:sz w:val="24"/>
          <w:szCs w:val="24"/>
        </w:rPr>
        <w:t>し</w:t>
      </w:r>
      <w:r w:rsidRPr="00FC2D7E">
        <w:rPr>
          <w:rFonts w:hint="eastAsia"/>
          <w:sz w:val="24"/>
          <w:szCs w:val="24"/>
        </w:rPr>
        <w:t>、その他、</w:t>
      </w:r>
    </w:p>
    <w:p w14:paraId="4024C6F8" w14:textId="77777777" w:rsidR="00D13557" w:rsidRPr="00FC2D7E" w:rsidRDefault="00D13557" w:rsidP="00D57C8B">
      <w:pPr>
        <w:jc w:val="left"/>
        <w:rPr>
          <w:sz w:val="24"/>
          <w:szCs w:val="24"/>
        </w:rPr>
      </w:pPr>
    </w:p>
    <w:p w14:paraId="5DF1F993" w14:textId="77777777" w:rsidR="00D13557" w:rsidRPr="00FC2D7E" w:rsidRDefault="00FC2D7E" w:rsidP="00D57C8B">
      <w:pPr>
        <w:jc w:val="left"/>
        <w:rPr>
          <w:sz w:val="24"/>
          <w:szCs w:val="24"/>
        </w:rPr>
      </w:pPr>
      <w:r w:rsidRPr="00FC2D7E">
        <w:rPr>
          <w:rFonts w:hint="eastAsia"/>
          <w:sz w:val="24"/>
          <w:szCs w:val="24"/>
        </w:rPr>
        <w:t>単位数、合格点（一部）の変更もあります。</w:t>
      </w:r>
    </w:p>
    <w:p w14:paraId="2700624F" w14:textId="77777777" w:rsidR="00D13557" w:rsidRPr="00FC2D7E" w:rsidRDefault="00D13557" w:rsidP="00D57C8B">
      <w:pPr>
        <w:jc w:val="left"/>
        <w:rPr>
          <w:sz w:val="24"/>
          <w:szCs w:val="24"/>
        </w:rPr>
      </w:pPr>
    </w:p>
    <w:p w14:paraId="54C8255F" w14:textId="77777777" w:rsidR="00D13557" w:rsidRPr="00FC2D7E" w:rsidRDefault="00D13557" w:rsidP="00D57C8B">
      <w:pPr>
        <w:jc w:val="left"/>
        <w:rPr>
          <w:sz w:val="24"/>
          <w:szCs w:val="24"/>
        </w:rPr>
      </w:pPr>
      <w:r w:rsidRPr="00FC2D7E">
        <w:rPr>
          <w:rFonts w:hint="eastAsia"/>
          <w:sz w:val="24"/>
          <w:szCs w:val="24"/>
        </w:rPr>
        <w:t xml:space="preserve">　ご理解の程、ご協力宜しくお願い</w:t>
      </w:r>
      <w:r w:rsidR="00FC2D7E" w:rsidRPr="00FC2D7E">
        <w:rPr>
          <w:rFonts w:hint="eastAsia"/>
          <w:sz w:val="24"/>
          <w:szCs w:val="24"/>
        </w:rPr>
        <w:t>申し上げます</w:t>
      </w:r>
      <w:r w:rsidRPr="00FC2D7E">
        <w:rPr>
          <w:rFonts w:hint="eastAsia"/>
          <w:sz w:val="24"/>
          <w:szCs w:val="24"/>
        </w:rPr>
        <w:t>。</w:t>
      </w:r>
    </w:p>
    <w:p w14:paraId="1D4EA1F4" w14:textId="77777777" w:rsidR="00FC2D7E" w:rsidRPr="00FC2D7E" w:rsidRDefault="00FC2D7E" w:rsidP="00D57C8B">
      <w:pPr>
        <w:jc w:val="left"/>
        <w:rPr>
          <w:sz w:val="24"/>
          <w:szCs w:val="24"/>
        </w:rPr>
      </w:pPr>
    </w:p>
    <w:p w14:paraId="6CA7CB74" w14:textId="77777777" w:rsidR="00FC2D7E" w:rsidRPr="00FC2D7E" w:rsidRDefault="00FC2D7E" w:rsidP="00D57C8B">
      <w:pPr>
        <w:jc w:val="left"/>
        <w:rPr>
          <w:sz w:val="24"/>
          <w:szCs w:val="24"/>
        </w:rPr>
      </w:pPr>
    </w:p>
    <w:p w14:paraId="7C351BB8" w14:textId="77777777" w:rsidR="00D57C8B" w:rsidRPr="00FC2D7E" w:rsidRDefault="004D2A54" w:rsidP="00326CA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名古屋市</w:t>
      </w:r>
      <w:r w:rsidR="008F4DED">
        <w:rPr>
          <w:rFonts w:hint="eastAsia"/>
          <w:sz w:val="24"/>
          <w:szCs w:val="24"/>
        </w:rPr>
        <w:t>バトン協会</w:t>
      </w:r>
    </w:p>
    <w:sectPr w:rsidR="00D57C8B" w:rsidRPr="00FC2D7E" w:rsidSect="00D135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8B"/>
    <w:rsid w:val="0020167D"/>
    <w:rsid w:val="00296E49"/>
    <w:rsid w:val="00326CAA"/>
    <w:rsid w:val="004550BF"/>
    <w:rsid w:val="004D2A54"/>
    <w:rsid w:val="006A154D"/>
    <w:rsid w:val="008F4DED"/>
    <w:rsid w:val="00CF0688"/>
    <w:rsid w:val="00D13557"/>
    <w:rsid w:val="00D57C8B"/>
    <w:rsid w:val="00D93258"/>
    <w:rsid w:val="00FC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30AD3E"/>
  <w15:docId w15:val="{A985572A-7832-4640-AB9D-0403C64D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kikoyoshi</dc:creator>
  <cp:lastModifiedBy>バトン</cp:lastModifiedBy>
  <cp:revision>2</cp:revision>
  <cp:lastPrinted>2020-05-16T13:15:00Z</cp:lastPrinted>
  <dcterms:created xsi:type="dcterms:W3CDTF">2022-11-14T02:55:00Z</dcterms:created>
  <dcterms:modified xsi:type="dcterms:W3CDTF">2022-11-14T02:55:00Z</dcterms:modified>
</cp:coreProperties>
</file>